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531F" w14:textId="77777777" w:rsidR="00800A34" w:rsidRDefault="00800A34" w:rsidP="00C443B2">
      <w:pPr>
        <w:rPr>
          <w:b/>
          <w:sz w:val="28"/>
          <w:szCs w:val="28"/>
          <w:u w:val="single"/>
        </w:rPr>
      </w:pPr>
    </w:p>
    <w:p w14:paraId="64AE7BCB" w14:textId="57B89A48" w:rsidR="00363953" w:rsidRPr="008A26A9" w:rsidRDefault="00F55420" w:rsidP="00F55420">
      <w:pPr>
        <w:jc w:val="center"/>
        <w:rPr>
          <w:b/>
          <w:sz w:val="24"/>
          <w:szCs w:val="24"/>
          <w:u w:val="single"/>
        </w:rPr>
      </w:pPr>
      <w:r w:rsidRPr="008A26A9">
        <w:rPr>
          <w:b/>
          <w:sz w:val="24"/>
          <w:szCs w:val="24"/>
          <w:u w:val="single"/>
        </w:rPr>
        <w:t xml:space="preserve">Community Preservation Panel </w:t>
      </w:r>
      <w:r w:rsidR="005D79A8">
        <w:rPr>
          <w:b/>
          <w:sz w:val="24"/>
          <w:szCs w:val="24"/>
          <w:u w:val="single"/>
        </w:rPr>
        <w:t>October 2</w:t>
      </w:r>
      <w:r w:rsidRPr="008A26A9">
        <w:rPr>
          <w:b/>
          <w:sz w:val="24"/>
          <w:szCs w:val="24"/>
          <w:u w:val="single"/>
        </w:rPr>
        <w:t>, 201</w:t>
      </w:r>
      <w:r w:rsidR="00DF4439" w:rsidRPr="008A26A9">
        <w:rPr>
          <w:b/>
          <w:sz w:val="24"/>
          <w:szCs w:val="24"/>
          <w:u w:val="single"/>
        </w:rPr>
        <w:t>9</w:t>
      </w:r>
      <w:r w:rsidRPr="008A26A9">
        <w:rPr>
          <w:b/>
          <w:sz w:val="24"/>
          <w:szCs w:val="24"/>
          <w:u w:val="single"/>
        </w:rPr>
        <w:t xml:space="preserve"> Agenda</w:t>
      </w:r>
    </w:p>
    <w:p w14:paraId="227B749E" w14:textId="28C4D466" w:rsidR="00B152A2" w:rsidRPr="008A26A9" w:rsidRDefault="00B152A2" w:rsidP="00F55420">
      <w:pPr>
        <w:jc w:val="center"/>
        <w:rPr>
          <w:bCs/>
          <w:sz w:val="24"/>
          <w:szCs w:val="24"/>
        </w:rPr>
      </w:pPr>
      <w:r w:rsidRPr="008A26A9">
        <w:rPr>
          <w:bCs/>
          <w:sz w:val="24"/>
          <w:szCs w:val="24"/>
        </w:rPr>
        <w:t>7:00 p.m. at the Firehouse meeting room</w:t>
      </w:r>
    </w:p>
    <w:p w14:paraId="14CFF69C" w14:textId="65F23CA9" w:rsidR="00F55420" w:rsidRPr="008A26A9" w:rsidRDefault="00F55420" w:rsidP="00800A34">
      <w:pPr>
        <w:rPr>
          <w:sz w:val="24"/>
          <w:szCs w:val="24"/>
        </w:rPr>
      </w:pPr>
    </w:p>
    <w:p w14:paraId="774ED41D" w14:textId="262C4D3B" w:rsidR="00F55420" w:rsidRPr="008A26A9" w:rsidRDefault="00F55420" w:rsidP="00F55420">
      <w:pPr>
        <w:jc w:val="center"/>
        <w:rPr>
          <w:sz w:val="24"/>
          <w:szCs w:val="24"/>
        </w:rPr>
      </w:pPr>
    </w:p>
    <w:p w14:paraId="0C9B8B1B" w14:textId="28BE5745" w:rsidR="00F55420" w:rsidRPr="008A26A9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Call to Order</w:t>
      </w:r>
    </w:p>
    <w:p w14:paraId="2926BC19" w14:textId="4E0AD03E" w:rsidR="00F55420" w:rsidRPr="008A26A9" w:rsidRDefault="00F55420" w:rsidP="00F55420">
      <w:pPr>
        <w:rPr>
          <w:b/>
          <w:sz w:val="24"/>
          <w:szCs w:val="24"/>
        </w:rPr>
      </w:pPr>
    </w:p>
    <w:p w14:paraId="0FE3A71A" w14:textId="090E4809" w:rsidR="00F55420" w:rsidRPr="008A26A9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Changes to the Agenda</w:t>
      </w:r>
    </w:p>
    <w:p w14:paraId="03EE410A" w14:textId="6641BFD9" w:rsidR="00F55420" w:rsidRPr="008A26A9" w:rsidRDefault="00F55420" w:rsidP="00F55420">
      <w:pPr>
        <w:rPr>
          <w:b/>
          <w:sz w:val="24"/>
          <w:szCs w:val="24"/>
        </w:rPr>
      </w:pPr>
    </w:p>
    <w:p w14:paraId="0369CFE9" w14:textId="0AE86015" w:rsidR="00F55420" w:rsidRPr="008A26A9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Approval of Minutes</w:t>
      </w:r>
    </w:p>
    <w:p w14:paraId="0FBAAAF2" w14:textId="073CCAED" w:rsidR="00F55420" w:rsidRPr="008A26A9" w:rsidRDefault="00F55420" w:rsidP="00F55420">
      <w:pPr>
        <w:rPr>
          <w:b/>
          <w:sz w:val="24"/>
          <w:szCs w:val="24"/>
        </w:rPr>
      </w:pPr>
    </w:p>
    <w:p w14:paraId="4241A4BD" w14:textId="762740CF" w:rsidR="00F55420" w:rsidRPr="008A26A9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Announcements</w:t>
      </w:r>
    </w:p>
    <w:p w14:paraId="5AEE457A" w14:textId="01EC31F7" w:rsidR="00F55420" w:rsidRPr="008A26A9" w:rsidRDefault="00F55420" w:rsidP="00F55420">
      <w:pPr>
        <w:rPr>
          <w:b/>
          <w:sz w:val="24"/>
          <w:szCs w:val="24"/>
        </w:rPr>
      </w:pPr>
    </w:p>
    <w:p w14:paraId="5D457FA2" w14:textId="59CF7F20" w:rsidR="00F55420" w:rsidRPr="008A26A9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Visitor Welcome</w:t>
      </w:r>
    </w:p>
    <w:p w14:paraId="084CCF10" w14:textId="05B04387" w:rsidR="00F55420" w:rsidRPr="008A26A9" w:rsidRDefault="00F55420" w:rsidP="00F55420">
      <w:pPr>
        <w:rPr>
          <w:b/>
          <w:sz w:val="24"/>
          <w:szCs w:val="24"/>
        </w:rPr>
      </w:pPr>
    </w:p>
    <w:p w14:paraId="0AB9AC07" w14:textId="1088A547" w:rsidR="008A26A9" w:rsidRPr="005D79A8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Old Business</w:t>
      </w:r>
    </w:p>
    <w:p w14:paraId="4DE8F3C2" w14:textId="77777777" w:rsidR="00106011" w:rsidRPr="008A26A9" w:rsidRDefault="00106011" w:rsidP="00F55420">
      <w:pPr>
        <w:rPr>
          <w:sz w:val="24"/>
          <w:szCs w:val="24"/>
        </w:rPr>
      </w:pPr>
    </w:p>
    <w:p w14:paraId="51385DB1" w14:textId="460CACBF" w:rsidR="00F55420" w:rsidRPr="008A26A9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New Business</w:t>
      </w:r>
    </w:p>
    <w:p w14:paraId="64F4A9F0" w14:textId="19285340" w:rsidR="005D79A8" w:rsidRDefault="005D79A8" w:rsidP="00F55420">
      <w:pPr>
        <w:rPr>
          <w:bCs/>
          <w:sz w:val="24"/>
          <w:szCs w:val="24"/>
        </w:rPr>
      </w:pPr>
    </w:p>
    <w:p w14:paraId="175DF097" w14:textId="77777777" w:rsidR="005D79A8" w:rsidRPr="005D79A8" w:rsidRDefault="005D79A8" w:rsidP="005D79A8">
      <w:pPr>
        <w:rPr>
          <w:bCs/>
          <w:sz w:val="24"/>
          <w:szCs w:val="24"/>
        </w:rPr>
      </w:pPr>
      <w:r w:rsidRPr="005D79A8">
        <w:rPr>
          <w:bCs/>
          <w:sz w:val="24"/>
          <w:szCs w:val="24"/>
        </w:rPr>
        <w:t>Application #19-30 from the Aurora Free Library for renovation and excavation at 370 Main St (Tax Map #182.13—1-21)</w:t>
      </w:r>
    </w:p>
    <w:p w14:paraId="3B0E89C7" w14:textId="7891FFF6" w:rsidR="005D79A8" w:rsidRDefault="005D79A8" w:rsidP="00F55420">
      <w:pPr>
        <w:rPr>
          <w:bCs/>
          <w:sz w:val="24"/>
          <w:szCs w:val="24"/>
        </w:rPr>
      </w:pPr>
    </w:p>
    <w:p w14:paraId="14157A6E" w14:textId="11858B05" w:rsidR="005D79A8" w:rsidRDefault="005D79A8" w:rsidP="00F5542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Application #19-32 from David Reynolds for a new carport at 75 Court St (Tax Map #181.12-1-17.1)</w:t>
      </w:r>
    </w:p>
    <w:p w14:paraId="4B330480" w14:textId="7F40797D" w:rsidR="005D79A8" w:rsidRDefault="005D79A8" w:rsidP="00F55420">
      <w:pPr>
        <w:rPr>
          <w:bCs/>
          <w:sz w:val="24"/>
          <w:szCs w:val="24"/>
        </w:rPr>
      </w:pPr>
    </w:p>
    <w:p w14:paraId="6781AC31" w14:textId="78FD8185" w:rsidR="005D79A8" w:rsidRDefault="005D79A8" w:rsidP="00F5542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Application #19-33 from the Inns of Aurora for renovations at Wallcourt Cottage, 1 Orchard Lane (Tax Map #182.13-1-1) – consultation</w:t>
      </w:r>
    </w:p>
    <w:p w14:paraId="254E8081" w14:textId="305EC9A6" w:rsidR="005D79A8" w:rsidRDefault="005D79A8" w:rsidP="00F55420">
      <w:pPr>
        <w:rPr>
          <w:bCs/>
          <w:sz w:val="24"/>
          <w:szCs w:val="24"/>
        </w:rPr>
      </w:pPr>
    </w:p>
    <w:p w14:paraId="3F6AA25F" w14:textId="57421115" w:rsidR="005D79A8" w:rsidRPr="008A26A9" w:rsidRDefault="005D79A8" w:rsidP="00F55420">
      <w:pPr>
        <w:rPr>
          <w:bCs/>
          <w:sz w:val="24"/>
          <w:szCs w:val="24"/>
        </w:rPr>
      </w:pPr>
      <w:r w:rsidRPr="008A26A9">
        <w:rPr>
          <w:bCs/>
          <w:sz w:val="24"/>
          <w:szCs w:val="24"/>
        </w:rPr>
        <w:t>Application #19-10 from the Inns of Aurora to convert Taylor House to a conference center at 396 Main St (Tax Map #181.16-1-7.1)</w:t>
      </w:r>
    </w:p>
    <w:p w14:paraId="56C7A194" w14:textId="438EA1E7" w:rsidR="00F55420" w:rsidRPr="008A26A9" w:rsidRDefault="00F55420" w:rsidP="00F55420">
      <w:pPr>
        <w:rPr>
          <w:sz w:val="24"/>
          <w:szCs w:val="24"/>
        </w:rPr>
      </w:pPr>
    </w:p>
    <w:p w14:paraId="50F40F77" w14:textId="5D9FE8EE" w:rsidR="00F55420" w:rsidRPr="008A26A9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Adjournment</w:t>
      </w:r>
    </w:p>
    <w:p w14:paraId="5AB7CF25" w14:textId="5892B2BB" w:rsidR="00F55420" w:rsidRPr="008A26A9" w:rsidRDefault="00F55420" w:rsidP="00F55420">
      <w:pPr>
        <w:rPr>
          <w:b/>
          <w:sz w:val="24"/>
          <w:szCs w:val="24"/>
        </w:rPr>
      </w:pPr>
    </w:p>
    <w:p w14:paraId="0EDF862E" w14:textId="5AE16F3C" w:rsidR="00F55420" w:rsidRPr="008A26A9" w:rsidRDefault="00F55420" w:rsidP="00F55420">
      <w:pPr>
        <w:rPr>
          <w:sz w:val="24"/>
          <w:szCs w:val="24"/>
        </w:rPr>
      </w:pPr>
      <w:r w:rsidRPr="008A26A9">
        <w:rPr>
          <w:sz w:val="24"/>
          <w:szCs w:val="24"/>
        </w:rPr>
        <w:t xml:space="preserve">Posted </w:t>
      </w:r>
      <w:r w:rsidR="005D79A8">
        <w:rPr>
          <w:sz w:val="24"/>
          <w:szCs w:val="24"/>
        </w:rPr>
        <w:t>September</w:t>
      </w:r>
      <w:bookmarkStart w:id="0" w:name="_GoBack"/>
      <w:bookmarkEnd w:id="0"/>
      <w:r w:rsidR="0023399F" w:rsidRPr="008A26A9">
        <w:rPr>
          <w:sz w:val="24"/>
          <w:szCs w:val="24"/>
        </w:rPr>
        <w:t xml:space="preserve"> </w:t>
      </w:r>
      <w:r w:rsidR="002D551B" w:rsidRPr="008A26A9">
        <w:rPr>
          <w:sz w:val="24"/>
          <w:szCs w:val="24"/>
        </w:rPr>
        <w:t>2</w:t>
      </w:r>
      <w:r w:rsidR="005D79A8">
        <w:rPr>
          <w:sz w:val="24"/>
          <w:szCs w:val="24"/>
        </w:rPr>
        <w:t>7</w:t>
      </w:r>
      <w:r w:rsidRPr="008A26A9">
        <w:rPr>
          <w:sz w:val="24"/>
          <w:szCs w:val="24"/>
        </w:rPr>
        <w:t>, 201</w:t>
      </w:r>
      <w:r w:rsidR="00787C42" w:rsidRPr="008A26A9">
        <w:rPr>
          <w:sz w:val="24"/>
          <w:szCs w:val="24"/>
        </w:rPr>
        <w:t>9</w:t>
      </w:r>
    </w:p>
    <w:p w14:paraId="0A8DA25F" w14:textId="7BB003CB" w:rsidR="00F55420" w:rsidRPr="008A26A9" w:rsidRDefault="00F55420" w:rsidP="00F55420">
      <w:pPr>
        <w:rPr>
          <w:sz w:val="24"/>
          <w:szCs w:val="24"/>
        </w:rPr>
      </w:pPr>
      <w:r w:rsidRPr="008A26A9">
        <w:rPr>
          <w:sz w:val="24"/>
          <w:szCs w:val="24"/>
        </w:rPr>
        <w:t>Ann Balloni</w:t>
      </w:r>
    </w:p>
    <w:p w14:paraId="2A8E8DBD" w14:textId="302C8C0B" w:rsidR="00F55420" w:rsidRPr="008A26A9" w:rsidRDefault="00F55420" w:rsidP="00F55420">
      <w:pPr>
        <w:rPr>
          <w:sz w:val="24"/>
          <w:szCs w:val="24"/>
        </w:rPr>
      </w:pPr>
      <w:r w:rsidRPr="008A26A9">
        <w:rPr>
          <w:sz w:val="24"/>
          <w:szCs w:val="24"/>
        </w:rPr>
        <w:t>Village Clerk</w:t>
      </w:r>
    </w:p>
    <w:p w14:paraId="38055937" w14:textId="403C56F1" w:rsidR="00F55420" w:rsidRPr="008A26A9" w:rsidRDefault="00F55420" w:rsidP="00F55420">
      <w:pPr>
        <w:rPr>
          <w:sz w:val="24"/>
          <w:szCs w:val="24"/>
        </w:rPr>
      </w:pPr>
    </w:p>
    <w:p w14:paraId="65E02BB9" w14:textId="63FA3FAE" w:rsidR="00F55420" w:rsidRPr="008A26A9" w:rsidRDefault="00F55420" w:rsidP="00F55420">
      <w:pPr>
        <w:rPr>
          <w:sz w:val="24"/>
          <w:szCs w:val="24"/>
        </w:rPr>
      </w:pPr>
    </w:p>
    <w:p w14:paraId="568AEB81" w14:textId="77777777" w:rsidR="00F55420" w:rsidRPr="008A26A9" w:rsidRDefault="00F55420" w:rsidP="00F55420">
      <w:pPr>
        <w:rPr>
          <w:sz w:val="24"/>
          <w:szCs w:val="24"/>
          <w:lang w:bidi="en-US"/>
        </w:rPr>
      </w:pPr>
      <w:r w:rsidRPr="008A26A9">
        <w:rPr>
          <w:b/>
          <w:sz w:val="24"/>
          <w:szCs w:val="24"/>
          <w:lang w:bidi="en-US"/>
        </w:rPr>
        <w:t>NOTICE:  THIS AGENDA IS SUBJECT TO CHANGE WITHOUT NOTICE TO THE PUBLIC.  ITEMS MAY BE ADDED, AS NEEDED, WHEN BROUGHT TO THE ATTENTION OF VILLAGE OFFICIALS</w:t>
      </w:r>
      <w:r w:rsidRPr="008A26A9">
        <w:rPr>
          <w:sz w:val="24"/>
          <w:szCs w:val="24"/>
          <w:lang w:bidi="en-US"/>
        </w:rPr>
        <w:t>.</w:t>
      </w:r>
    </w:p>
    <w:p w14:paraId="1269F07F" w14:textId="77777777" w:rsidR="00F55420" w:rsidRPr="0023399F" w:rsidRDefault="00F55420" w:rsidP="00F55420"/>
    <w:sectPr w:rsidR="00F55420" w:rsidRPr="0023399F" w:rsidSect="00A13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20"/>
    <w:rsid w:val="00016B23"/>
    <w:rsid w:val="00106011"/>
    <w:rsid w:val="001508EE"/>
    <w:rsid w:val="00163DBA"/>
    <w:rsid w:val="001C1B33"/>
    <w:rsid w:val="0023399F"/>
    <w:rsid w:val="0025071D"/>
    <w:rsid w:val="0026649B"/>
    <w:rsid w:val="00282D3C"/>
    <w:rsid w:val="002D551B"/>
    <w:rsid w:val="00363953"/>
    <w:rsid w:val="0058712D"/>
    <w:rsid w:val="005B5F6C"/>
    <w:rsid w:val="005D79A8"/>
    <w:rsid w:val="00637820"/>
    <w:rsid w:val="006A5D31"/>
    <w:rsid w:val="006B3E5C"/>
    <w:rsid w:val="006E647A"/>
    <w:rsid w:val="00713EF6"/>
    <w:rsid w:val="00787C42"/>
    <w:rsid w:val="007A1E66"/>
    <w:rsid w:val="007D7A36"/>
    <w:rsid w:val="00800A34"/>
    <w:rsid w:val="00817A0D"/>
    <w:rsid w:val="008A26A9"/>
    <w:rsid w:val="008D2997"/>
    <w:rsid w:val="008F4B83"/>
    <w:rsid w:val="00A13772"/>
    <w:rsid w:val="00A5580D"/>
    <w:rsid w:val="00B152A2"/>
    <w:rsid w:val="00C43123"/>
    <w:rsid w:val="00C443B2"/>
    <w:rsid w:val="00C90227"/>
    <w:rsid w:val="00D71FF0"/>
    <w:rsid w:val="00DC6EAB"/>
    <w:rsid w:val="00DF4439"/>
    <w:rsid w:val="00EC2F5A"/>
    <w:rsid w:val="00EF72BC"/>
    <w:rsid w:val="00F55420"/>
    <w:rsid w:val="00F763DC"/>
    <w:rsid w:val="00F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62E7"/>
  <w15:chartTrackingRefBased/>
  <w15:docId w15:val="{101F718D-0972-465E-9093-4A21D539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Alan Ominsky</cp:lastModifiedBy>
  <cp:revision>4</cp:revision>
  <cp:lastPrinted>2019-06-03T19:22:00Z</cp:lastPrinted>
  <dcterms:created xsi:type="dcterms:W3CDTF">2019-09-27T19:52:00Z</dcterms:created>
  <dcterms:modified xsi:type="dcterms:W3CDTF">2019-09-27T19:58:00Z</dcterms:modified>
</cp:coreProperties>
</file>